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C34B" w14:textId="4D993D44"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Fall </w:t>
      </w:r>
      <w:r w:rsidR="003B29D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2020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  </w:t>
      </w:r>
    </w:p>
    <w:p w14:paraId="5B0BCE2A" w14:textId="77777777"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14:paraId="6EF10AC1" w14:textId="77777777"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14:paraId="303684BA" w14:textId="77777777" w:rsidR="00A87CD8" w:rsidRDefault="000F7860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Group Music and 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 w:rsidR="00EA06F4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</w:p>
    <w:p w14:paraId="368E9BBA" w14:textId="77777777"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F90557" w14:textId="77777777" w:rsidR="00A87CD8" w:rsidRDefault="00126FEC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Course Title: </w:t>
      </w:r>
      <w:r w:rsidR="005C2D7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10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Upcycled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Blacksmithing</w:t>
      </w:r>
    </w:p>
    <w:p w14:paraId="474E9B1E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1B6CD" w14:textId="77777777" w:rsidR="00CB5773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BC049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CB577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Minimum </w:t>
      </w:r>
      <w:r w:rsidR="0010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age: </w:t>
      </w:r>
      <w:r w:rsidR="008564D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</w:t>
      </w:r>
      <w:r w:rsidR="00CB577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8564D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Prerequisite: Blacksmithing 1 or permission of instructor.</w:t>
      </w:r>
    </w:p>
    <w:p w14:paraId="2FEE9557" w14:textId="77777777" w:rsidR="00CB5773" w:rsidRDefault="00CB5773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EE3ED4A" w14:textId="77777777" w:rsidR="009E63D5" w:rsidRPr="009E63D5" w:rsidRDefault="009E63D5" w:rsidP="009E63D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Category:   </w:t>
      </w:r>
      <w:r w:rsidR="0010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Vocational ED: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Historical Arts and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Technology,  Humanities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Reenactment Arts</w:t>
      </w:r>
    </w:p>
    <w:p w14:paraId="3913230C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4643E" w14:textId="77777777" w:rsidR="00A87CD8" w:rsidRPr="00A87CD8" w:rsidRDefault="00782FF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 size: Min: 2 per group  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Max: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4 per group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 no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max class sign-up )</w:t>
      </w:r>
    </w:p>
    <w:p w14:paraId="2AF6730B" w14:textId="77777777"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842A4" w14:textId="77777777" w:rsidR="00242F0B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Location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Guimond Metal Art Studio</w:t>
      </w:r>
    </w:p>
    <w:p w14:paraId="111158A9" w14:textId="77777777" w:rsidR="00242F0B" w:rsidRDefault="00242F0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Address:  04160 County Road 689</w:t>
      </w:r>
    </w:p>
    <w:p w14:paraId="6182FF05" w14:textId="06D6DC50" w:rsidR="00242F0B" w:rsidRDefault="00242F0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          South Haven, MI 49090</w:t>
      </w:r>
    </w:p>
    <w:p w14:paraId="7BCE9664" w14:textId="77777777" w:rsidR="008F1230" w:rsidRDefault="008F123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97E426C" w14:textId="3F6C7669" w:rsidR="00242F0B" w:rsidRPr="008F1230" w:rsidRDefault="008F1230" w:rsidP="008F1230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Students may contact instructor for directions.</w:t>
      </w:r>
    </w:p>
    <w:p w14:paraId="7BC720BE" w14:textId="77777777" w:rsidR="00A87CD8" w:rsidRPr="00242F0B" w:rsidRDefault="00242F0B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Dates and Times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TBA with student’s families</w:t>
      </w:r>
    </w:p>
    <w:p w14:paraId="3176AA71" w14:textId="64CDE355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Instructor: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Ted Guimond, returning instructor</w:t>
      </w:r>
    </w:p>
    <w:p w14:paraId="499714C3" w14:textId="77777777" w:rsidR="008F1230" w:rsidRDefault="008F123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64A566D" w14:textId="75A2CA6E" w:rsidR="00A87CD8" w:rsidRPr="000F7860" w:rsidRDefault="000F7860" w:rsidP="000F786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 w:rsidR="00242F0B">
        <w:rPr>
          <w:rFonts w:ascii="Verdana" w:eastAsia="Times New Roman" w:hAnsi="Verdana" w:cs="Times New Roman"/>
          <w:b/>
          <w:sz w:val="18"/>
          <w:szCs w:val="18"/>
        </w:rPr>
        <w:t>Phone: 269-76704600</w:t>
      </w:r>
      <w:r>
        <w:rPr>
          <w:rFonts w:ascii="Verdana" w:eastAsia="Times New Roman" w:hAnsi="Verdana" w:cs="Times New Roman"/>
          <w:b/>
          <w:sz w:val="18"/>
          <w:szCs w:val="18"/>
        </w:rPr>
        <w:br/>
      </w:r>
    </w:p>
    <w:p w14:paraId="0CE91960" w14:textId="0CD61673" w:rsidR="008F1230" w:rsidRPr="008F1230" w:rsidRDefault="00A87CD8" w:rsidP="00DF63EF">
      <w:pPr>
        <w:spacing w:after="0" w:line="240" w:lineRule="auto"/>
        <w:rPr>
          <w:rFonts w:ascii="Verdana" w:eastAsia="Times New Roman" w:hAnsi="Verdana" w:cs="Times New Roman"/>
          <w:b/>
          <w:bCs/>
          <w:color w:val="0000FF" w:themeColor="hyperlink"/>
          <w:sz w:val="18"/>
          <w:szCs w:val="18"/>
          <w:u w:val="single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hyperlink r:id="rId5" w:history="1">
        <w:r w:rsidR="00DF63EF" w:rsidRPr="00607E56">
          <w:rPr>
            <w:rStyle w:val="Hyperlink"/>
            <w:rFonts w:ascii="Verdana" w:eastAsia="Times New Roman" w:hAnsi="Verdana" w:cs="Times New Roman"/>
            <w:b/>
            <w:bCs/>
            <w:sz w:val="18"/>
            <w:szCs w:val="18"/>
          </w:rPr>
          <w:t>tguimond@comcast.net</w:t>
        </w:r>
      </w:hyperlink>
    </w:p>
    <w:p w14:paraId="5F1497BF" w14:textId="77777777" w:rsidR="008F1230" w:rsidRDefault="008F1230" w:rsidP="001B0B8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E13B884" w14:textId="77777777" w:rsidR="008F1230" w:rsidRDefault="008F1230" w:rsidP="001B0B8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Feel free to call, text, or email with any questions.</w:t>
      </w:r>
    </w:p>
    <w:p w14:paraId="284CA3CA" w14:textId="77777777" w:rsidR="008F1230" w:rsidRDefault="008F1230" w:rsidP="001B0B8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3669B21" w14:textId="77777777" w:rsidR="008F1230" w:rsidRDefault="008F1230" w:rsidP="001B0B87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</w:t>
      </w:r>
      <w:r w:rsidR="001B0B87"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lasses are graded on a </w:t>
      </w:r>
      <w:r w:rsidR="001B0B87" w:rsidRPr="000F7860">
        <w:rPr>
          <w:rFonts w:ascii="Verdana" w:eastAsia="Times New Roman" w:hAnsi="Verdana" w:cs="Times New Roman"/>
          <w:b/>
          <w:sz w:val="18"/>
          <w:szCs w:val="18"/>
        </w:rPr>
        <w:t>Pass/Fail basis.</w:t>
      </w:r>
    </w:p>
    <w:p w14:paraId="5F70CB93" w14:textId="6233AC51" w:rsidR="001B0B87" w:rsidRDefault="008F1230" w:rsidP="001B0B87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C</w:t>
      </w:r>
      <w:r w:rsidR="001B0B87" w:rsidRPr="000F7860">
        <w:rPr>
          <w:rFonts w:ascii="Verdana" w:eastAsia="Times New Roman" w:hAnsi="Verdana" w:cs="Times New Roman"/>
          <w:b/>
          <w:sz w:val="18"/>
          <w:szCs w:val="18"/>
        </w:rPr>
        <w:t>riteria for passing the class</w:t>
      </w:r>
      <w:r>
        <w:rPr>
          <w:rFonts w:ascii="Verdana" w:eastAsia="Times New Roman" w:hAnsi="Verdana" w:cs="Times New Roman"/>
          <w:b/>
          <w:sz w:val="18"/>
          <w:szCs w:val="18"/>
        </w:rPr>
        <w:t>:</w:t>
      </w:r>
    </w:p>
    <w:p w14:paraId="053EA065" w14:textId="77777777" w:rsidR="001B0B87" w:rsidRDefault="001B0B87" w:rsidP="001B0B87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4E9BFBF0" w14:textId="77777777" w:rsidR="001B0B87" w:rsidRDefault="001B0B87" w:rsidP="001B0B87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27E9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Students will have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displayed appropriate behavior during classes.</w:t>
      </w:r>
    </w:p>
    <w:p w14:paraId="511CF756" w14:textId="77777777" w:rsidR="001B0B87" w:rsidRDefault="001B0B87" w:rsidP="001B0B87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will have acted with respect for the tools, materials, instructor, and other students.</w:t>
      </w:r>
    </w:p>
    <w:p w14:paraId="5F496D37" w14:textId="77777777" w:rsidR="001B0B87" w:rsidRPr="00127E90" w:rsidRDefault="001B0B87" w:rsidP="001B0B87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Students will have been </w:t>
      </w:r>
      <w:r w:rsidRPr="00127E9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actively engaged in class participation.</w:t>
      </w:r>
    </w:p>
    <w:p w14:paraId="1EEFC20E" w14:textId="77777777" w:rsidR="001B0B87" w:rsidRPr="00127E90" w:rsidRDefault="001B0B87" w:rsidP="001B0B87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27E9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will satisfactorily complete all assigned projects.</w:t>
      </w:r>
    </w:p>
    <w:p w14:paraId="6EF45C37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A5CE6A" w14:textId="35AF54B1" w:rsidR="00A041CA" w:rsidRDefault="00B94CD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description:</w:t>
      </w:r>
    </w:p>
    <w:p w14:paraId="2250D8D4" w14:textId="77777777" w:rsidR="00B94CD0" w:rsidRDefault="00B94CD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9EC86E1" w14:textId="77777777" w:rsidR="00183D36" w:rsidRDefault="00A041CA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Upcycled </w:t>
      </w:r>
      <w:r w:rsidR="00700BF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Blacksmithing</w:t>
      </w:r>
      <w:r w:rsidR="003836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700BF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110A8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Upcycling is converting used or discarded items for a new purpose.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Upcycled Blacksmithing is the use of materials that have been </w:t>
      </w:r>
      <w:r w:rsidR="007638F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picked up from a scrap pile,</w:t>
      </w:r>
      <w:r w:rsidR="007638FA" w:rsidRPr="007638F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7638F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or discarded from one purpose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are forged into new and useful items in the blacksmith shop.  Examples are</w:t>
      </w:r>
      <w:r w:rsidR="007638F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but not limited to: kitchen knife from industrial coil spring, herb chopper from lawn mower blade, barrettes and pendants from political lawn sign support rods, dinner triangle chimes from old re-rod, letter opener from railroad spike…many possibilities</w:t>
      </w:r>
    </w:p>
    <w:p w14:paraId="01FF65CB" w14:textId="77777777"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CE39030" w14:textId="77777777" w:rsidR="0049527F" w:rsidRPr="003A5CEB" w:rsidRDefault="0049527F" w:rsidP="004952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SHOULD ALWAYS WEAR:</w:t>
      </w:r>
    </w:p>
    <w:p w14:paraId="211F61CC" w14:textId="77777777" w:rsidR="0049527F" w:rsidRPr="003A5CEB" w:rsidRDefault="0049527F" w:rsidP="0049527F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closed toe shoes (preferably leather)</w:t>
      </w:r>
    </w:p>
    <w:p w14:paraId="4BF79937" w14:textId="77777777" w:rsidR="0049527F" w:rsidRDefault="0049527F" w:rsidP="0049527F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natural fiber clothing (100% cotton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flax, bamboo, silk, or hemp</w:t>
      </w: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shirt and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pants</w:t>
      </w: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).</w:t>
      </w:r>
    </w:p>
    <w:p w14:paraId="74BD9F1B" w14:textId="77777777" w:rsidR="0049527F" w:rsidRDefault="0049527F" w:rsidP="0049527F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long hair tied back</w:t>
      </w:r>
    </w:p>
    <w:p w14:paraId="298DBDA1" w14:textId="129AFE48" w:rsidR="0049527F" w:rsidRDefault="0049527F" w:rsidP="0049527F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 jewelry</w:t>
      </w:r>
    </w:p>
    <w:p w14:paraId="5F19CBA6" w14:textId="77777777" w:rsidR="00B94CD0" w:rsidRDefault="00B94CD0" w:rsidP="00B94CD0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DB095D7" w14:textId="77777777" w:rsidR="0049527F" w:rsidRPr="0030015A" w:rsidRDefault="0049527F" w:rsidP="004952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SHOULD BRING TO CLASS:</w:t>
      </w:r>
    </w:p>
    <w:p w14:paraId="3A713677" w14:textId="77777777" w:rsidR="0049527F" w:rsidRDefault="0049527F" w:rsidP="0049527F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Pencil and notebook</w:t>
      </w:r>
    </w:p>
    <w:p w14:paraId="24435982" w14:textId="7BA681AF" w:rsidR="0049527F" w:rsidRDefault="0049527F" w:rsidP="0049527F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Personal water</w:t>
      </w:r>
    </w:p>
    <w:p w14:paraId="3DCA035F" w14:textId="2AC47E62" w:rsidR="00B94CD0" w:rsidRPr="00DB62CC" w:rsidRDefault="00144E45" w:rsidP="0049527F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Personal snacks</w:t>
      </w:r>
    </w:p>
    <w:p w14:paraId="46CDA7BE" w14:textId="77777777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AA903DB" w14:textId="77777777" w:rsidR="008F31B8" w:rsidRDefault="008F31B8" w:rsidP="008F31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105CE9D" w14:textId="7E4A1114" w:rsidR="008F31B8" w:rsidRDefault="008F31B8" w:rsidP="008F31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Photos of student work</w:t>
      </w:r>
      <w:r w:rsidR="00144E4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an instructor’s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individual written report</w:t>
      </w:r>
      <w:r w:rsidR="00144E4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will be provided to the administration as evidence of learning and satisfactory class completion at the end of the semester.</w:t>
      </w:r>
    </w:p>
    <w:p w14:paraId="76D41FA5" w14:textId="77777777" w:rsidR="000130B1" w:rsidRDefault="000130B1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2CEE923" w14:textId="77777777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16D2C8A5" w14:textId="5E7B7112" w:rsidR="000F7860" w:rsidRDefault="009231FF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Family will be responsible for paying a</w:t>
      </w:r>
      <w:r w:rsidR="003836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materials fee</w:t>
      </w:r>
      <w:r w:rsidR="003836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of $20.</w:t>
      </w:r>
    </w:p>
    <w:p w14:paraId="2F682F1E" w14:textId="77777777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AE46F2F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88A3D62" w14:textId="7A6BE73F" w:rsidR="003F4352" w:rsidRDefault="000F7860" w:rsidP="0038368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Partnership c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ost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</w:t>
      </w:r>
      <w:r w:rsidR="003836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400</w:t>
      </w:r>
    </w:p>
    <w:p w14:paraId="2A61B43E" w14:textId="77777777" w:rsidR="003F4352" w:rsidRDefault="003F4352" w:rsidP="003F4352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lastRenderedPageBreak/>
        <w:t>CLASS SYLLABUS</w:t>
      </w:r>
    </w:p>
    <w:p w14:paraId="014C679F" w14:textId="77777777" w:rsidR="003F4352" w:rsidRPr="003F4352" w:rsidRDefault="00E61F54" w:rsidP="003F43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Upcycled </w:t>
      </w:r>
      <w:r w:rsidR="003F4352" w:rsidRPr="003F435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Blacksmithing</w:t>
      </w:r>
      <w:r w:rsidR="003F435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r w:rsidR="003F4352" w:rsidRPr="003F435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</w:p>
    <w:p w14:paraId="6B3001F8" w14:textId="77777777" w:rsidR="003F4352" w:rsidRDefault="003F4352" w:rsidP="003F4352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TED GUIMOND: INSTRUCTOR</w:t>
      </w:r>
    </w:p>
    <w:p w14:paraId="2BC884AD" w14:textId="77777777" w:rsidR="003F4352" w:rsidRDefault="003F4352" w:rsidP="003F435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3127118D" w14:textId="7C20F78F" w:rsidR="009111C5" w:rsidRDefault="009111C5" w:rsidP="009111C5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Weekly breakdown of instruction: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There will be eight two-hour sessions.  Classes will involve discussion of shop safety, forging demonstration(s) by the instructor, and student creation of hand forged items.  Frequent water breaks are suggested. A 10 min break will be taken half way through the class for drinks and snacks.</w:t>
      </w:r>
    </w:p>
    <w:p w14:paraId="1DF81575" w14:textId="77777777" w:rsidR="003F4352" w:rsidRDefault="003F4352" w:rsidP="003F435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515BFC26" w14:textId="085E892D" w:rsidR="003F4352" w:rsidRDefault="003F4352" w:rsidP="003F435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Week 1: Discuss shop safety</w:t>
      </w:r>
      <w:r w:rsidR="00630DF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Forge barrette </w:t>
      </w:r>
      <w:r w:rsidR="009333FC">
        <w:rPr>
          <w:rFonts w:ascii="Verdana" w:eastAsia="Times New Roman" w:hAnsi="Verdana" w:cs="Times New Roman"/>
          <w:bCs/>
          <w:color w:val="000000"/>
          <w:sz w:val="20"/>
          <w:szCs w:val="20"/>
        </w:rPr>
        <w:t>and</w:t>
      </w:r>
      <w:r w:rsidR="00630DF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pendant</w:t>
      </w:r>
      <w:r w:rsidR="009333FC">
        <w:rPr>
          <w:rFonts w:ascii="Verdana" w:eastAsia="Times New Roman" w:hAnsi="Verdana" w:cs="Times New Roman"/>
          <w:bCs/>
          <w:color w:val="000000"/>
          <w:sz w:val="20"/>
          <w:szCs w:val="20"/>
        </w:rPr>
        <w:t>/medallion</w:t>
      </w:r>
      <w:r w:rsidR="00630DF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from discarded political sign rods.</w:t>
      </w:r>
    </w:p>
    <w:p w14:paraId="50E5250E" w14:textId="77777777" w:rsidR="003F4352" w:rsidRDefault="003F4352" w:rsidP="003F435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2: </w:t>
      </w:r>
      <w:r w:rsidR="00781DC5">
        <w:rPr>
          <w:rFonts w:ascii="Verdana" w:eastAsia="Times New Roman" w:hAnsi="Verdana" w:cs="Times New Roman"/>
          <w:bCs/>
          <w:color w:val="000000"/>
          <w:sz w:val="18"/>
          <w:szCs w:val="18"/>
        </w:rPr>
        <w:t>Review safety, forge triangle dinner chime from old re-rod.</w:t>
      </w:r>
      <w:r w:rsidR="00510E5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 </w:t>
      </w:r>
    </w:p>
    <w:p w14:paraId="01CB6F78" w14:textId="77777777" w:rsidR="003F4352" w:rsidRPr="00E1129D" w:rsidRDefault="003F4352" w:rsidP="003F435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3: </w:t>
      </w:r>
      <w:r w:rsidR="00781DC5">
        <w:rPr>
          <w:rFonts w:ascii="Verdana" w:eastAsia="Times New Roman" w:hAnsi="Verdana" w:cs="Times New Roman"/>
          <w:bCs/>
          <w:color w:val="000000"/>
          <w:sz w:val="18"/>
          <w:szCs w:val="18"/>
        </w:rPr>
        <w:t>Forge small kitchen knife from overhead door spring.  Includes heat treating.</w:t>
      </w:r>
    </w:p>
    <w:p w14:paraId="747FF8DA" w14:textId="77777777" w:rsidR="003F4352" w:rsidRDefault="003F4352" w:rsidP="003F435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4: </w:t>
      </w:r>
      <w:r w:rsidR="00781DC5">
        <w:rPr>
          <w:rFonts w:ascii="Verdana" w:eastAsia="Times New Roman" w:hAnsi="Verdana" w:cs="Times New Roman"/>
          <w:bCs/>
          <w:color w:val="000000"/>
          <w:sz w:val="18"/>
          <w:szCs w:val="18"/>
        </w:rPr>
        <w:t>Begin work on herb chopper made from piece of lawn mower blade.</w:t>
      </w:r>
    </w:p>
    <w:p w14:paraId="6C7AAE1E" w14:textId="77777777" w:rsidR="003F4352" w:rsidRDefault="003F4352" w:rsidP="003F435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5: </w:t>
      </w:r>
      <w:r w:rsidR="00781DC5">
        <w:rPr>
          <w:rFonts w:ascii="Verdana" w:eastAsia="Times New Roman" w:hAnsi="Verdana" w:cs="Times New Roman"/>
          <w:bCs/>
          <w:color w:val="000000"/>
          <w:sz w:val="18"/>
          <w:szCs w:val="18"/>
        </w:rPr>
        <w:t>Complete herb chopper and heat treat.</w:t>
      </w:r>
    </w:p>
    <w:p w14:paraId="3976AD75" w14:textId="656ADECE" w:rsidR="003F4352" w:rsidRDefault="003F4352" w:rsidP="003F435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6: </w:t>
      </w:r>
      <w:r w:rsidR="00114A7C">
        <w:rPr>
          <w:rFonts w:ascii="Verdana" w:eastAsia="Times New Roman" w:hAnsi="Verdana" w:cs="Times New Roman"/>
          <w:bCs/>
          <w:color w:val="000000"/>
          <w:sz w:val="20"/>
          <w:szCs w:val="20"/>
        </w:rPr>
        <w:t>Forge and assemble pancake flipper from reclaimed metal.</w:t>
      </w:r>
    </w:p>
    <w:p w14:paraId="18E94563" w14:textId="2FE5897B" w:rsidR="003F4352" w:rsidRDefault="003F4352" w:rsidP="003F435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7: </w:t>
      </w:r>
      <w:r w:rsidR="00114A7C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Forge cooking fork made from </w:t>
      </w:r>
      <w:r w:rsidR="002D360D">
        <w:rPr>
          <w:rFonts w:ascii="Verdana" w:eastAsia="Times New Roman" w:hAnsi="Verdana" w:cs="Times New Roman"/>
          <w:bCs/>
          <w:color w:val="000000"/>
          <w:sz w:val="18"/>
          <w:szCs w:val="18"/>
        </w:rPr>
        <w:t>reclaimed</w:t>
      </w:r>
      <w:r w:rsidR="00114A7C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square stock.</w:t>
      </w:r>
    </w:p>
    <w:p w14:paraId="48179F50" w14:textId="78A8C7E4" w:rsidR="003F4352" w:rsidRPr="00D95726" w:rsidRDefault="003F4352" w:rsidP="003F435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Week 8:</w:t>
      </w:r>
      <w:r w:rsidRPr="00E5481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D85344">
        <w:rPr>
          <w:rFonts w:ascii="Verdana" w:eastAsia="Times New Roman" w:hAnsi="Verdana" w:cs="Times New Roman"/>
          <w:bCs/>
          <w:color w:val="000000"/>
          <w:sz w:val="18"/>
          <w:szCs w:val="18"/>
        </w:rPr>
        <w:t>Rail Road spike</w:t>
      </w:r>
      <w:r w:rsidR="009333FC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knife /</w:t>
      </w:r>
      <w:r w:rsidR="00D85344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letter opener.</w:t>
      </w:r>
    </w:p>
    <w:p w14:paraId="4D478A51" w14:textId="77777777" w:rsidR="003F4352" w:rsidRDefault="003F4352" w:rsidP="003F435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48338AF0" w14:textId="46871768" w:rsidR="003F4352" w:rsidRDefault="003F4352" w:rsidP="0038368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Schedule and projects will be adjusted depending on student skills and needs.</w:t>
      </w:r>
      <w:r w:rsidR="00AE3137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 Students who have previously taken this class will be offered alternative projects.</w:t>
      </w:r>
    </w:p>
    <w:p w14:paraId="4799DAE1" w14:textId="746ECB5E" w:rsidR="00123780" w:rsidRDefault="00123780" w:rsidP="0038368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233764DC" w14:textId="77777777" w:rsidR="00123780" w:rsidRPr="00F41F98" w:rsidRDefault="00123780" w:rsidP="0012378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F41F98">
        <w:rPr>
          <w:rFonts w:ascii="Verdana" w:eastAsia="Times New Roman" w:hAnsi="Verdana" w:cs="Times New Roman"/>
          <w:b/>
          <w:color w:val="000000"/>
          <w:sz w:val="20"/>
          <w:szCs w:val="20"/>
        </w:rPr>
        <w:t>Note to parents:</w:t>
      </w:r>
    </w:p>
    <w:p w14:paraId="1F250252" w14:textId="77777777" w:rsidR="00123780" w:rsidRDefault="00123780" w:rsidP="0012378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B92F02">
        <w:rPr>
          <w:rFonts w:ascii="Verdana" w:eastAsia="Times New Roman" w:hAnsi="Verdana" w:cs="Times New Roman"/>
          <w:bCs/>
          <w:color w:val="000000"/>
          <w:sz w:val="20"/>
          <w:szCs w:val="20"/>
        </w:rPr>
        <w:t>All parents are welcome to stay during the class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,</w:t>
      </w:r>
      <w:r w:rsidRPr="00B92F0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bu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</w:t>
      </w:r>
      <w:r w:rsidRPr="00B92F0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at least one parent from the class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must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stay to provide “two deep leadership” and security.</w:t>
      </w:r>
    </w:p>
    <w:p w14:paraId="69D6D8AE" w14:textId="77777777" w:rsidR="00123780" w:rsidRDefault="00123780" w:rsidP="0012378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724383B1" w14:textId="77777777" w:rsidR="00123780" w:rsidRDefault="00123780" w:rsidP="0012378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COVID-19:</w:t>
      </w:r>
    </w:p>
    <w:p w14:paraId="23202081" w14:textId="77777777" w:rsidR="00123780" w:rsidRDefault="00123780" w:rsidP="0012378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Student work stations are spaced 8 – 10 feet apart in the blacksmith shop.  There will be NO contact between non-family students or parents. There is air circulation between outside and inside. Having said this; it still gets quite warm.</w:t>
      </w:r>
    </w:p>
    <w:p w14:paraId="228BAA70" w14:textId="77777777" w:rsidR="00123780" w:rsidRPr="00F41F98" w:rsidRDefault="00123780" w:rsidP="0012378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As of the posting of this class, students and instructors are required by the state to wear masks to help protect others from the spread of COVID-19.  Should this change it will be an option for students.</w:t>
      </w:r>
    </w:p>
    <w:p w14:paraId="597CC8FD" w14:textId="77777777" w:rsidR="00123780" w:rsidRPr="009111C5" w:rsidRDefault="00123780" w:rsidP="0038368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sectPr w:rsidR="00123780" w:rsidRPr="009111C5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A01"/>
    <w:multiLevelType w:val="hybridMultilevel"/>
    <w:tmpl w:val="B74A17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D8"/>
    <w:rsid w:val="000130B1"/>
    <w:rsid w:val="000223CE"/>
    <w:rsid w:val="000C1AB3"/>
    <w:rsid w:val="000F7860"/>
    <w:rsid w:val="001046F1"/>
    <w:rsid w:val="00104D51"/>
    <w:rsid w:val="00110A85"/>
    <w:rsid w:val="00110E1D"/>
    <w:rsid w:val="00114A7C"/>
    <w:rsid w:val="00123780"/>
    <w:rsid w:val="00126FEC"/>
    <w:rsid w:val="00144E45"/>
    <w:rsid w:val="00183D36"/>
    <w:rsid w:val="001B0B87"/>
    <w:rsid w:val="001D090A"/>
    <w:rsid w:val="0020515B"/>
    <w:rsid w:val="00242F0B"/>
    <w:rsid w:val="002A4563"/>
    <w:rsid w:val="002C76BC"/>
    <w:rsid w:val="002D360D"/>
    <w:rsid w:val="00383688"/>
    <w:rsid w:val="003B29D4"/>
    <w:rsid w:val="003F0200"/>
    <w:rsid w:val="003F4352"/>
    <w:rsid w:val="004424E5"/>
    <w:rsid w:val="004737A6"/>
    <w:rsid w:val="0049527F"/>
    <w:rsid w:val="00510E59"/>
    <w:rsid w:val="00525D5A"/>
    <w:rsid w:val="00542A7D"/>
    <w:rsid w:val="005B7171"/>
    <w:rsid w:val="005C2D70"/>
    <w:rsid w:val="005D0699"/>
    <w:rsid w:val="00600356"/>
    <w:rsid w:val="006063D9"/>
    <w:rsid w:val="0062522C"/>
    <w:rsid w:val="00630DFF"/>
    <w:rsid w:val="006B5B6F"/>
    <w:rsid w:val="00700BF9"/>
    <w:rsid w:val="007638FA"/>
    <w:rsid w:val="00781DC5"/>
    <w:rsid w:val="00782FF8"/>
    <w:rsid w:val="007A56D8"/>
    <w:rsid w:val="008564D7"/>
    <w:rsid w:val="008F1230"/>
    <w:rsid w:val="008F31B8"/>
    <w:rsid w:val="009111C5"/>
    <w:rsid w:val="009231FF"/>
    <w:rsid w:val="009333FC"/>
    <w:rsid w:val="00954AB0"/>
    <w:rsid w:val="00966954"/>
    <w:rsid w:val="00984193"/>
    <w:rsid w:val="009900DC"/>
    <w:rsid w:val="009B577B"/>
    <w:rsid w:val="009E47B2"/>
    <w:rsid w:val="009E63D5"/>
    <w:rsid w:val="00A041CA"/>
    <w:rsid w:val="00A33B82"/>
    <w:rsid w:val="00A87CD8"/>
    <w:rsid w:val="00AE3137"/>
    <w:rsid w:val="00AF6920"/>
    <w:rsid w:val="00B10DC3"/>
    <w:rsid w:val="00B94CD0"/>
    <w:rsid w:val="00BB0997"/>
    <w:rsid w:val="00BC0494"/>
    <w:rsid w:val="00C7342D"/>
    <w:rsid w:val="00C86A47"/>
    <w:rsid w:val="00CB5773"/>
    <w:rsid w:val="00CF3FAC"/>
    <w:rsid w:val="00CF5A95"/>
    <w:rsid w:val="00D57501"/>
    <w:rsid w:val="00D85344"/>
    <w:rsid w:val="00DE7A8D"/>
    <w:rsid w:val="00DF63EF"/>
    <w:rsid w:val="00E53BA0"/>
    <w:rsid w:val="00E61F54"/>
    <w:rsid w:val="00EA06F4"/>
    <w:rsid w:val="00ED6553"/>
    <w:rsid w:val="00EE2358"/>
    <w:rsid w:val="00EF78AA"/>
    <w:rsid w:val="00FB04BD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B751"/>
  <w15:docId w15:val="{8536E076-1479-421F-94DB-92FEFE51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uimond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Ted Guimond</cp:lastModifiedBy>
  <cp:revision>3</cp:revision>
  <dcterms:created xsi:type="dcterms:W3CDTF">2020-07-10T18:35:00Z</dcterms:created>
  <dcterms:modified xsi:type="dcterms:W3CDTF">2020-07-10T18:44:00Z</dcterms:modified>
</cp:coreProperties>
</file>